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C20" w:rsidRDefault="00292C20" w:rsidP="00292C20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Отчет об исполнении му</w:t>
      </w:r>
      <w:r w:rsidR="00111056">
        <w:rPr>
          <w:rFonts w:ascii="Times New Roman" w:hAnsi="Times New Roman" w:cs="Times New Roman"/>
          <w:b/>
          <w:sz w:val="22"/>
          <w:szCs w:val="22"/>
        </w:rPr>
        <w:t>ниципального задания за март</w:t>
      </w:r>
      <w:r w:rsidR="00380E3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4145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80E39">
        <w:rPr>
          <w:rFonts w:ascii="Times New Roman" w:hAnsi="Times New Roman" w:cs="Times New Roman"/>
          <w:b/>
          <w:sz w:val="22"/>
          <w:szCs w:val="22"/>
          <w:u w:val="single"/>
        </w:rPr>
        <w:t xml:space="preserve"> 2019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__</w:t>
      </w:r>
      <w:r>
        <w:rPr>
          <w:rFonts w:ascii="Times New Roman" w:hAnsi="Times New Roman" w:cs="Times New Roman"/>
          <w:b/>
          <w:sz w:val="22"/>
          <w:szCs w:val="22"/>
        </w:rPr>
        <w:t xml:space="preserve"> год  МБДОУ «Юсьвинский детский сад «Улыбка </w:t>
      </w:r>
    </w:p>
    <w:p w:rsidR="00292C20" w:rsidRDefault="00292C20" w:rsidP="00292C20">
      <w:pPr>
        <w:rPr>
          <w:sz w:val="22"/>
          <w:szCs w:val="22"/>
        </w:rPr>
      </w:pPr>
    </w:p>
    <w:p w:rsidR="00292C20" w:rsidRDefault="00292C20" w:rsidP="00292C20">
      <w:pPr>
        <w:pStyle w:val="ConsPlusNonformat"/>
        <w:widowControl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Наименование муниципальной услуги (работы):</w:t>
      </w:r>
      <w:r>
        <w:rPr>
          <w:rFonts w:ascii="Times New Roman" w:hAnsi="Times New Roman"/>
          <w:i/>
          <w:sz w:val="22"/>
          <w:szCs w:val="22"/>
        </w:rPr>
        <w:t xml:space="preserve"> реализация основных общеобразовательных программ дошкольного образования Присмотр и уход</w:t>
      </w:r>
    </w:p>
    <w:p w:rsidR="00292C20" w:rsidRDefault="00292C20" w:rsidP="00292C20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i/>
          <w:sz w:val="22"/>
          <w:szCs w:val="22"/>
        </w:rPr>
      </w:pPr>
      <w:r>
        <w:rPr>
          <w:sz w:val="22"/>
          <w:szCs w:val="22"/>
        </w:rPr>
        <w:t>Потребители муниципальной услуги (работы):</w:t>
      </w:r>
      <w:r>
        <w:rPr>
          <w:i/>
          <w:sz w:val="22"/>
          <w:szCs w:val="22"/>
        </w:rPr>
        <w:t xml:space="preserve"> физические лица от 1,5  до 3 лет и от 3 до 7 лет имеющих регистрацию на территории Юсьвинского муниципального района</w:t>
      </w:r>
    </w:p>
    <w:p w:rsidR="00292C20" w:rsidRDefault="00292C20" w:rsidP="00292C20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>Показатели, характеризующие состав, качество и (или) объем (содержание оказываемых муниципальных услуг (работ):</w:t>
      </w:r>
      <w:proofErr w:type="gramEnd"/>
    </w:p>
    <w:p w:rsidR="00292C20" w:rsidRDefault="00292C20" w:rsidP="00292C20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3.1. Объем оказываемой муниципальной услуги (работы) (в натуральных показателях)</w:t>
      </w:r>
    </w:p>
    <w:tbl>
      <w:tblPr>
        <w:tblW w:w="144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801"/>
        <w:gridCol w:w="1260"/>
        <w:gridCol w:w="1335"/>
        <w:gridCol w:w="1275"/>
        <w:gridCol w:w="284"/>
        <w:gridCol w:w="1417"/>
        <w:gridCol w:w="4253"/>
        <w:gridCol w:w="2835"/>
      </w:tblGrid>
      <w:tr w:rsidR="00292C20" w:rsidTr="006405E1">
        <w:trPr>
          <w:cantSplit/>
          <w:trHeight w:val="720"/>
        </w:trPr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20" w:rsidRDefault="00292C2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показателя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20" w:rsidRDefault="00292C2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Единица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4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20" w:rsidRDefault="00292C20">
            <w:pPr>
              <w:pStyle w:val="ConsPlusCell"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Значение показателей состава оказываемой муниципальной  услуги (работы)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20" w:rsidRDefault="00292C2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Причины, повлиявшие на отклонение фактических результатов выполнения задания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запланированных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20" w:rsidRDefault="00292C2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Источник (и) информации о фактическом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значении показателя</w:t>
            </w:r>
          </w:p>
        </w:tc>
      </w:tr>
      <w:tr w:rsidR="00292C20" w:rsidTr="006405E1">
        <w:trPr>
          <w:cantSplit/>
          <w:trHeight w:val="497"/>
        </w:trPr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0" w:rsidRDefault="00292C20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0" w:rsidRDefault="00292C20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20" w:rsidRDefault="00292C2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План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20" w:rsidRDefault="00292C20">
            <w:pPr>
              <w:pStyle w:val="ConsPlusCell"/>
              <w:ind w:firstLine="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Факт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20" w:rsidRDefault="00292C2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Отклонение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20" w:rsidRDefault="00292C20">
            <w:pPr>
              <w:pStyle w:val="ConsPlusCell"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20" w:rsidRDefault="00292C20">
            <w:pPr>
              <w:rPr>
                <w:sz w:val="22"/>
                <w:szCs w:val="22"/>
                <w:lang w:eastAsia="ru-RU"/>
              </w:rPr>
            </w:pPr>
          </w:p>
        </w:tc>
      </w:tr>
      <w:tr w:rsidR="00292C20" w:rsidTr="006405E1">
        <w:trPr>
          <w:cantSplit/>
          <w:trHeight w:val="185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20" w:rsidRDefault="00292C20">
            <w:pPr>
              <w:pStyle w:val="ConsPlusCell"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20" w:rsidRDefault="00292C20">
            <w:pPr>
              <w:pStyle w:val="ConsPlusCell"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20" w:rsidRDefault="00292C20">
            <w:pPr>
              <w:pStyle w:val="ConsPlusCell"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20" w:rsidRDefault="00292C20">
            <w:pPr>
              <w:pStyle w:val="ConsPlusCell"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20" w:rsidRDefault="00292C20">
            <w:pPr>
              <w:pStyle w:val="ConsPlusCell"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20" w:rsidRDefault="00292C20">
            <w:pPr>
              <w:pStyle w:val="ConsPlusCell"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20" w:rsidRDefault="00292C20">
            <w:pPr>
              <w:pStyle w:val="ConsPlusCell"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292C20" w:rsidTr="006405E1">
        <w:trPr>
          <w:cantSplit/>
          <w:trHeight w:val="251"/>
        </w:trPr>
        <w:tc>
          <w:tcPr>
            <w:tcW w:w="7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20" w:rsidRDefault="00292C20">
            <w:pPr>
              <w:pStyle w:val="ConsPlusCell"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Реализация основных общеобразовательных программ дошкольного образования (чел)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20" w:rsidRDefault="00292C20">
            <w:pPr>
              <w:pStyle w:val="ConsPlusCell"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20" w:rsidRDefault="00292C20">
            <w:pPr>
              <w:pStyle w:val="ConsPlusCell"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2C20" w:rsidTr="006405E1">
        <w:trPr>
          <w:cantSplit/>
          <w:trHeight w:val="251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20" w:rsidRDefault="00292C20">
            <w:pPr>
              <w:pStyle w:val="ConsPlusCell"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20" w:rsidRDefault="00292C2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1,5  до  3</w:t>
            </w:r>
          </w:p>
          <w:p w:rsidR="00292C20" w:rsidRDefault="00292C2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92C20" w:rsidRDefault="00292C2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 до 7 лет</w:t>
            </w:r>
          </w:p>
          <w:p w:rsidR="00292C20" w:rsidRDefault="00292C20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92C20" w:rsidRDefault="00292C20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20" w:rsidRDefault="00292C2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  <w:p w:rsidR="00292C20" w:rsidRDefault="00292C20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92C20" w:rsidRDefault="00292C20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92C20" w:rsidRDefault="00292C2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20" w:rsidRDefault="00B203B4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  <w:p w:rsidR="00292C20" w:rsidRDefault="00292C20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92C20" w:rsidRDefault="00292C20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92C20" w:rsidRDefault="00E937B6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  <w:p w:rsidR="00292C20" w:rsidRDefault="00292C20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20" w:rsidRDefault="00292C20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92C20" w:rsidRDefault="00292C20">
            <w:pPr>
              <w:jc w:val="both"/>
              <w:rPr>
                <w:sz w:val="22"/>
                <w:szCs w:val="22"/>
                <w:lang w:eastAsia="ru-RU"/>
              </w:rPr>
            </w:pPr>
          </w:p>
          <w:p w:rsidR="00292C20" w:rsidRDefault="00292C20">
            <w:pPr>
              <w:jc w:val="both"/>
              <w:rPr>
                <w:sz w:val="22"/>
                <w:szCs w:val="22"/>
                <w:lang w:eastAsia="ru-RU"/>
              </w:rPr>
            </w:pPr>
          </w:p>
          <w:p w:rsidR="00292C20" w:rsidRDefault="00292C20" w:rsidP="00471ECB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20" w:rsidRDefault="00E937B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Переход детей в категорию от 3-7 лет</w:t>
            </w:r>
          </w:p>
          <w:p w:rsidR="00292C20" w:rsidRDefault="00292C20" w:rsidP="004414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937B6" w:rsidRDefault="00E937B6" w:rsidP="004414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937B6" w:rsidRDefault="00E937B6" w:rsidP="00E937B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Переход детей в категорию от 3-7 лет</w:t>
            </w:r>
          </w:p>
          <w:p w:rsidR="00E937B6" w:rsidRDefault="00E937B6" w:rsidP="004414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20" w:rsidRDefault="00292C2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Табель посещаемости</w:t>
            </w:r>
          </w:p>
          <w:p w:rsidR="00292C20" w:rsidRDefault="00292C2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Приказы </w:t>
            </w:r>
          </w:p>
        </w:tc>
      </w:tr>
      <w:tr w:rsidR="00292C20" w:rsidTr="006405E1">
        <w:trPr>
          <w:cantSplit/>
          <w:trHeight w:val="251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20" w:rsidRDefault="00292C20">
            <w:pPr>
              <w:pStyle w:val="ConsPlusCell"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Присмотр и уход (чел)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20" w:rsidRDefault="00292C2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20" w:rsidRDefault="00292C2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20" w:rsidRDefault="00292C20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20" w:rsidRDefault="00292C20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20" w:rsidRDefault="00292C2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20" w:rsidRDefault="00292C2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2C20" w:rsidTr="00E937B6">
        <w:trPr>
          <w:cantSplit/>
          <w:trHeight w:val="1100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20" w:rsidRDefault="00292C20">
            <w:pPr>
              <w:pStyle w:val="ConsPlusCell"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20" w:rsidRDefault="00292C2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1,5  до  3</w:t>
            </w:r>
          </w:p>
          <w:p w:rsidR="00292C20" w:rsidRDefault="00292C2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92C20" w:rsidRDefault="00292C2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 до 7 лет</w:t>
            </w:r>
          </w:p>
          <w:p w:rsidR="00292C20" w:rsidRDefault="00292C2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20" w:rsidRDefault="00292C2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  <w:p w:rsidR="00292C20" w:rsidRDefault="00292C20">
            <w:pPr>
              <w:jc w:val="both"/>
              <w:rPr>
                <w:sz w:val="22"/>
                <w:szCs w:val="22"/>
                <w:lang w:eastAsia="ru-RU"/>
              </w:rPr>
            </w:pPr>
          </w:p>
          <w:p w:rsidR="00292C20" w:rsidRDefault="00292C20">
            <w:pPr>
              <w:jc w:val="both"/>
              <w:rPr>
                <w:sz w:val="22"/>
                <w:szCs w:val="22"/>
                <w:lang w:eastAsia="ru-RU"/>
              </w:rPr>
            </w:pPr>
          </w:p>
          <w:p w:rsidR="00292C20" w:rsidRDefault="00292C20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20" w:rsidRDefault="00E937B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11</w:t>
            </w:r>
          </w:p>
          <w:p w:rsidR="00292C20" w:rsidRDefault="00292C2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92C20" w:rsidRDefault="00292C20">
            <w:pPr>
              <w:jc w:val="both"/>
              <w:rPr>
                <w:sz w:val="22"/>
                <w:szCs w:val="22"/>
                <w:lang w:eastAsia="ru-RU"/>
              </w:rPr>
            </w:pPr>
          </w:p>
          <w:p w:rsidR="00292C20" w:rsidRDefault="00441456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     </w:t>
            </w:r>
            <w:r w:rsidR="00B203B4">
              <w:rPr>
                <w:sz w:val="22"/>
                <w:szCs w:val="22"/>
                <w:lang w:eastAsia="ru-RU"/>
              </w:rPr>
              <w:t>98</w:t>
            </w:r>
          </w:p>
          <w:p w:rsidR="00292C20" w:rsidRDefault="00292C20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20" w:rsidRDefault="00292C20" w:rsidP="0044145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2B92" w:rsidRDefault="00F42B92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2B92" w:rsidRDefault="00F42B92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2B92" w:rsidRDefault="00F42B92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B6" w:rsidRDefault="00E937B6" w:rsidP="00E937B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Переход детей в категорию от 3-7 лет</w:t>
            </w:r>
          </w:p>
          <w:p w:rsidR="00D25109" w:rsidRDefault="00D25109" w:rsidP="00D251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937B6" w:rsidRDefault="00E937B6" w:rsidP="00D251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937B6" w:rsidRDefault="00E937B6" w:rsidP="00E937B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Переход детей в категорию от 3-7 лет</w:t>
            </w:r>
          </w:p>
          <w:p w:rsidR="00E937B6" w:rsidRDefault="00E937B6" w:rsidP="00D251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92C20" w:rsidRDefault="00292C20" w:rsidP="004414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20" w:rsidRDefault="00292C2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Табель посещаемости</w:t>
            </w:r>
          </w:p>
          <w:p w:rsidR="00292C20" w:rsidRDefault="00292C2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приказы</w:t>
            </w:r>
          </w:p>
        </w:tc>
      </w:tr>
      <w:tr w:rsidR="00292C20" w:rsidTr="006405E1">
        <w:trPr>
          <w:cantSplit/>
          <w:trHeight w:val="251"/>
        </w:trPr>
        <w:tc>
          <w:tcPr>
            <w:tcW w:w="7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20" w:rsidRDefault="00292C20">
            <w:pPr>
              <w:pStyle w:val="ConsPlusCell"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3.2. Качество оказываемой муниципальной услуги </w:t>
            </w:r>
            <w:r>
              <w:rPr>
                <w:rFonts w:ascii="Times New Roman" w:hAnsi="Times New Roman"/>
                <w:sz w:val="22"/>
                <w:szCs w:val="22"/>
              </w:rPr>
              <w:t>(работы)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20" w:rsidRDefault="00292C20">
            <w:pPr>
              <w:pStyle w:val="ConsPlusCell"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20" w:rsidRDefault="00292C20">
            <w:pPr>
              <w:pStyle w:val="ConsPlusCell"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2C20" w:rsidTr="006405E1">
        <w:trPr>
          <w:cantSplit/>
          <w:trHeight w:val="97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20" w:rsidRDefault="00292C2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Укомплектованность кадрами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20" w:rsidRDefault="00292C20">
            <w:pPr>
              <w:pStyle w:val="ConsPlusCell"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20" w:rsidRDefault="00292C20" w:rsidP="00E7075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20" w:rsidRDefault="00292C20">
            <w:pPr>
              <w:pStyle w:val="ConsPlusCell"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20" w:rsidRDefault="00292C20">
            <w:pPr>
              <w:pStyle w:val="ConsPlusCell"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20" w:rsidRDefault="00292C20">
            <w:pPr>
              <w:pStyle w:val="ConsPlusCell"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20" w:rsidRDefault="00292C2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Штатное расписание, тарификация</w:t>
            </w:r>
          </w:p>
        </w:tc>
      </w:tr>
      <w:tr w:rsidR="00292C20" w:rsidTr="006405E1">
        <w:trPr>
          <w:cantSplit/>
          <w:trHeight w:val="97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20" w:rsidRDefault="00292C2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Доля педагогических работников, имеющих специальное профессиональное образование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20" w:rsidRDefault="00292C20">
            <w:pPr>
              <w:pStyle w:val="ConsPlusCell"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20" w:rsidRDefault="00292C20" w:rsidP="00E7075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20" w:rsidRDefault="00292C20">
            <w:pPr>
              <w:pStyle w:val="ConsPlusCell"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20" w:rsidRDefault="00292C20">
            <w:pPr>
              <w:pStyle w:val="ConsPlusCell"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20" w:rsidRDefault="00292C2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Из 10 педагогов: </w:t>
            </w:r>
          </w:p>
          <w:p w:rsidR="00292C20" w:rsidRDefault="00292C2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-специальное профессиональное  образование: 9  чел (90%)</w:t>
            </w:r>
          </w:p>
          <w:p w:rsidR="00292C20" w:rsidRDefault="00292C2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92C20" w:rsidRDefault="00292C2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Профессиональное педагогическое образование: 1 (10%)</w:t>
            </w:r>
          </w:p>
          <w:p w:rsidR="00292C20" w:rsidRDefault="00292C20">
            <w:pPr>
              <w:pStyle w:val="ConsPlusCell"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20" w:rsidRDefault="00292C2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Диплом об образовании</w:t>
            </w:r>
          </w:p>
          <w:p w:rsidR="00292C20" w:rsidRDefault="00292C2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92C20" w:rsidRDefault="00292C2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2C20" w:rsidTr="006405E1">
        <w:trPr>
          <w:cantSplit/>
          <w:trHeight w:val="3109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20" w:rsidRDefault="00292C2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Доля педагогических работников, прошедших курсы повышения квалификации с учетом ФГОС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ДО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от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общего количества педагогов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20" w:rsidRDefault="00292C20">
            <w:pPr>
              <w:pStyle w:val="ConsPlusCell"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20" w:rsidRDefault="00292C20">
            <w:pPr>
              <w:pStyle w:val="ConsPlusCell"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20" w:rsidRDefault="00292C20">
            <w:pPr>
              <w:pStyle w:val="ConsPlusCell"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20" w:rsidRDefault="00292C20">
            <w:pPr>
              <w:pStyle w:val="ConsPlusCell"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20" w:rsidRDefault="00292C20">
            <w:pPr>
              <w:pStyle w:val="ConsPlusCell"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20" w:rsidRDefault="00292C2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образовательное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учреждения (на основании документа о повышении квалификации)</w:t>
            </w:r>
          </w:p>
        </w:tc>
      </w:tr>
      <w:tr w:rsidR="00292C20" w:rsidTr="006405E1">
        <w:trPr>
          <w:cantSplit/>
          <w:trHeight w:val="97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20" w:rsidRDefault="00292C2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Доля педагогов, имеющих высшую и 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квалификационную категорию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20" w:rsidRDefault="00292C20">
            <w:pPr>
              <w:pStyle w:val="ConsPlusCell"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20" w:rsidRDefault="00292C20">
            <w:pPr>
              <w:pStyle w:val="ConsPlusCell"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20" w:rsidRDefault="00292C2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20" w:rsidRDefault="00292C20">
            <w:pPr>
              <w:pStyle w:val="ConsPlusCell"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20" w:rsidRDefault="00292C20">
            <w:pPr>
              <w:pStyle w:val="ConsPlusCell"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Старший воспитатель аттестовалась на 1 категорию</w:t>
            </w:r>
          </w:p>
          <w:p w:rsidR="00292C20" w:rsidRDefault="00292C20">
            <w:pPr>
              <w:pStyle w:val="ConsPlusCell"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 человека поступили на работу, аттестация на 1 кв. категорию не ранее чем через 2 года</w:t>
            </w:r>
          </w:p>
          <w:p w:rsidR="00292C20" w:rsidRDefault="00292C20">
            <w:pPr>
              <w:pStyle w:val="ConsPlusCell"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20" w:rsidRDefault="00292C2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Приказы вышестоящих организаций, тарификация</w:t>
            </w:r>
          </w:p>
        </w:tc>
      </w:tr>
      <w:tr w:rsidR="00292C20" w:rsidTr="006405E1">
        <w:trPr>
          <w:cantSplit/>
          <w:trHeight w:val="97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20" w:rsidRDefault="00292C2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Отсутствие обоснованных жалоб воспитанников и их законных представителей по оказанию муниципальной услуги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20" w:rsidRDefault="00292C20">
            <w:pPr>
              <w:pStyle w:val="ConsPlusCell"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20" w:rsidRDefault="00292C20">
            <w:pPr>
              <w:pStyle w:val="ConsPlusCell"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20" w:rsidRDefault="00292C20">
            <w:pPr>
              <w:pStyle w:val="ConsPlusCell"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20" w:rsidRDefault="00292C20">
            <w:pPr>
              <w:pStyle w:val="ConsPlusCell"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20" w:rsidRDefault="00292C20">
            <w:pPr>
              <w:pStyle w:val="ConsPlusCell"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Отсутствие  жалоб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20" w:rsidRDefault="00292C2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Определяется на основании жалоб потребителей и сведений о принятых по ним мерах</w:t>
            </w:r>
          </w:p>
        </w:tc>
      </w:tr>
    </w:tbl>
    <w:p w:rsidR="00153234" w:rsidRDefault="00153234"/>
    <w:tbl>
      <w:tblPr>
        <w:tblW w:w="144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801"/>
        <w:gridCol w:w="1260"/>
        <w:gridCol w:w="1759"/>
        <w:gridCol w:w="1135"/>
        <w:gridCol w:w="1417"/>
        <w:gridCol w:w="4253"/>
        <w:gridCol w:w="2835"/>
      </w:tblGrid>
      <w:tr w:rsidR="00530E72" w:rsidTr="00E937B6">
        <w:trPr>
          <w:cantSplit/>
          <w:trHeight w:val="3961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72" w:rsidRDefault="00530E72" w:rsidP="00C57DC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Процент потребителей, удовлетворенных качеством и доступностью оказанной образовательным  учреждением услугой  по данным портала «Оценка качества муниципальных услуг в Пермском крае»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72" w:rsidRDefault="00530E72" w:rsidP="00C57DCA">
            <w:pPr>
              <w:pStyle w:val="ConsPlusCell"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72" w:rsidRDefault="00530E72" w:rsidP="00C57DC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72" w:rsidRDefault="00145D4F" w:rsidP="00C57DC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72" w:rsidRDefault="00145D4F" w:rsidP="00C57DC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72" w:rsidRDefault="00530E72" w:rsidP="00C57DCA">
            <w:pPr>
              <w:pStyle w:val="ConsPlusCell"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72" w:rsidRDefault="00530E72" w:rsidP="00C57DCA">
            <w:pPr>
              <w:pStyle w:val="ConsPlusCell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По данным портала «Оценка качества предоставления муниципальных услуг в Пермском крае»</w:t>
            </w:r>
          </w:p>
          <w:p w:rsidR="00530E72" w:rsidRDefault="00530E72" w:rsidP="00C57DCA">
            <w:pPr>
              <w:pStyle w:val="ConsPlusCell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  <w:p w:rsidR="00530E72" w:rsidRDefault="00530E72" w:rsidP="00C57DC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0E72" w:rsidTr="00E937B6">
        <w:trPr>
          <w:cantSplit/>
          <w:trHeight w:val="97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72" w:rsidRDefault="00530E72" w:rsidP="00C57DC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Доля детей, принявших участие в поселенческих, районных, окружных, краевых и всероссийских мероприятиях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72" w:rsidRPr="00145D4F" w:rsidRDefault="00530E72" w:rsidP="00C57DCA">
            <w:pPr>
              <w:pStyle w:val="ConsPlusCell"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5D4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72" w:rsidRPr="00145D4F" w:rsidRDefault="00380E39" w:rsidP="00C57DC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45D4F">
              <w:rPr>
                <w:rFonts w:ascii="Times New Roman" w:hAnsi="Times New Roman" w:cs="Times New Roman"/>
                <w:sz w:val="22"/>
                <w:szCs w:val="22"/>
              </w:rPr>
              <w:t>0.8/</w:t>
            </w:r>
            <w:r w:rsidR="00F35B90" w:rsidRPr="00145D4F"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72" w:rsidRPr="00145D4F" w:rsidRDefault="00327860" w:rsidP="00C57DC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45D4F">
              <w:rPr>
                <w:rFonts w:ascii="Times New Roman" w:hAnsi="Times New Roman" w:cs="Times New Roman"/>
                <w:sz w:val="22"/>
                <w:szCs w:val="22"/>
              </w:rPr>
              <w:t>0/</w:t>
            </w:r>
            <w:r w:rsidR="00145D4F" w:rsidRPr="00145D4F">
              <w:rPr>
                <w:rFonts w:ascii="Times New Roman" w:hAnsi="Times New Roman" w:cs="Times New Roman"/>
                <w:sz w:val="22"/>
                <w:szCs w:val="22"/>
              </w:rPr>
              <w:t>8.1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72" w:rsidRPr="00145D4F" w:rsidRDefault="00327860" w:rsidP="00C57DC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45D4F">
              <w:rPr>
                <w:rFonts w:ascii="Times New Roman" w:hAnsi="Times New Roman" w:cs="Times New Roman"/>
                <w:sz w:val="22"/>
                <w:szCs w:val="22"/>
              </w:rPr>
              <w:t>0.8/</w:t>
            </w:r>
            <w:r w:rsidR="00145D4F" w:rsidRPr="00145D4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72" w:rsidRPr="00145D4F" w:rsidRDefault="00530E72" w:rsidP="00C57DC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60" w:rsidRPr="00145D4F" w:rsidRDefault="00327860" w:rsidP="00C57DC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45D4F">
              <w:rPr>
                <w:rFonts w:ascii="Times New Roman" w:hAnsi="Times New Roman" w:cs="Times New Roman"/>
                <w:sz w:val="22"/>
                <w:szCs w:val="22"/>
              </w:rPr>
              <w:t>0 детей-1-3 лет</w:t>
            </w:r>
          </w:p>
          <w:p w:rsidR="00530E72" w:rsidRPr="00145D4F" w:rsidRDefault="00145D4F" w:rsidP="00C57DC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45D4F">
              <w:rPr>
                <w:rFonts w:ascii="Times New Roman" w:hAnsi="Times New Roman" w:cs="Times New Roman"/>
                <w:sz w:val="22"/>
                <w:szCs w:val="22"/>
              </w:rPr>
              <w:t>8 детей</w:t>
            </w:r>
            <w:proofErr w:type="gramStart"/>
            <w:r w:rsidRPr="00145D4F"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 w:rsidRPr="00145D4F">
              <w:rPr>
                <w:rFonts w:ascii="Times New Roman" w:hAnsi="Times New Roman" w:cs="Times New Roman"/>
                <w:sz w:val="22"/>
                <w:szCs w:val="22"/>
              </w:rPr>
              <w:t xml:space="preserve"> 98</w:t>
            </w:r>
            <w:r w:rsidR="009F08F5" w:rsidRPr="00145D4F">
              <w:rPr>
                <w:rFonts w:ascii="Times New Roman" w:hAnsi="Times New Roman" w:cs="Times New Roman"/>
                <w:sz w:val="22"/>
                <w:szCs w:val="22"/>
              </w:rPr>
              <w:t>(общее кол-во детей</w:t>
            </w:r>
            <w:r w:rsidRPr="00145D4F">
              <w:rPr>
                <w:rFonts w:ascii="Times New Roman" w:hAnsi="Times New Roman" w:cs="Times New Roman"/>
                <w:sz w:val="22"/>
                <w:szCs w:val="22"/>
              </w:rPr>
              <w:t xml:space="preserve"> 3-7 лет) *100%= 8.1</w:t>
            </w:r>
            <w:r w:rsidR="00530E72" w:rsidRPr="00145D4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  <w:p w:rsidR="00530E72" w:rsidRPr="00145D4F" w:rsidRDefault="00530E72" w:rsidP="00C57DC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45D4F">
              <w:rPr>
                <w:rFonts w:ascii="Times New Roman" w:hAnsi="Times New Roman" w:cs="Times New Roman"/>
                <w:sz w:val="22"/>
                <w:szCs w:val="22"/>
              </w:rPr>
              <w:t>Дипломы, благодарности и сертификаты.</w:t>
            </w:r>
          </w:p>
        </w:tc>
      </w:tr>
      <w:tr w:rsidR="00530E72" w:rsidTr="00E937B6">
        <w:trPr>
          <w:cantSplit/>
          <w:trHeight w:val="986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72" w:rsidRDefault="00530E72" w:rsidP="00C57DC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Фактическая посещаемость детей ДОУ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72" w:rsidRDefault="00530E72" w:rsidP="00C57DCA">
            <w:pPr>
              <w:pStyle w:val="ConsPlusCell"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72" w:rsidRDefault="00380E39" w:rsidP="00C57DC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8/74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72" w:rsidRDefault="00A175F2" w:rsidP="00C57DC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6.9</w:t>
            </w:r>
            <w:r w:rsidR="00E045E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69.8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72" w:rsidRDefault="00145D4F" w:rsidP="00C57DC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45D4F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  <w:r w:rsidR="00E045EA" w:rsidRPr="00145D4F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4F" w:rsidRDefault="00145D4F" w:rsidP="0032786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Закрытие филиала «Ромашка» на карантин с 12.03-17.03.2019.Каникулярное время школьников.</w:t>
            </w:r>
          </w:p>
          <w:p w:rsidR="00E937B6" w:rsidRDefault="00327860" w:rsidP="00E937B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Заявление от родителя с сохранением места</w:t>
            </w:r>
            <w:r w:rsidR="00E937B6">
              <w:rPr>
                <w:rFonts w:ascii="Times New Roman" w:hAnsi="Times New Roman" w:cs="Times New Roman"/>
                <w:sz w:val="22"/>
                <w:szCs w:val="22"/>
              </w:rPr>
              <w:t>/ послеоперационный период ребенка</w:t>
            </w:r>
          </w:p>
          <w:p w:rsidR="00327860" w:rsidRDefault="00327860" w:rsidP="0032786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30E72" w:rsidRDefault="00530E72" w:rsidP="00C57DC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72" w:rsidRDefault="00530E72" w:rsidP="00C57DC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Табеля посещаемости</w:t>
            </w:r>
          </w:p>
          <w:p w:rsidR="00530E72" w:rsidRDefault="00530E72" w:rsidP="00C57DC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(фактическое посещение)</w:t>
            </w:r>
          </w:p>
          <w:p w:rsidR="00A175F2" w:rsidRDefault="0040253F" w:rsidP="00C57DC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(138</w:t>
            </w:r>
            <w:r w:rsidR="00D16312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="00D16312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  <w:proofErr w:type="gramStart"/>
            <w:r w:rsidR="00D16312">
              <w:rPr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 w:rsidR="00D16312">
              <w:rPr>
                <w:rFonts w:ascii="Times New Roman" w:hAnsi="Times New Roman" w:cs="Times New Roman"/>
                <w:sz w:val="22"/>
                <w:szCs w:val="22"/>
              </w:rPr>
              <w:t>осе</w:t>
            </w:r>
            <w:r w:rsidR="00B203B4">
              <w:rPr>
                <w:rFonts w:ascii="Times New Roman" w:hAnsi="Times New Roman" w:cs="Times New Roman"/>
                <w:sz w:val="22"/>
                <w:szCs w:val="22"/>
              </w:rPr>
              <w:t>щение</w:t>
            </w:r>
            <w:proofErr w:type="spellEnd"/>
            <w:r w:rsidR="00B203B4">
              <w:rPr>
                <w:rFonts w:ascii="Times New Roman" w:hAnsi="Times New Roman" w:cs="Times New Roman"/>
                <w:sz w:val="22"/>
                <w:szCs w:val="22"/>
              </w:rPr>
              <w:t>: 20</w:t>
            </w:r>
            <w:r w:rsidR="00A175F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E045EA">
              <w:rPr>
                <w:rFonts w:ascii="Times New Roman" w:hAnsi="Times New Roman" w:cs="Times New Roman"/>
                <w:sz w:val="22"/>
                <w:szCs w:val="22"/>
              </w:rPr>
              <w:t>раб.</w:t>
            </w:r>
            <w:r w:rsidR="00471E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175F2">
              <w:rPr>
                <w:rFonts w:ascii="Times New Roman" w:hAnsi="Times New Roman" w:cs="Times New Roman"/>
                <w:sz w:val="22"/>
                <w:szCs w:val="22"/>
              </w:rPr>
              <w:t>дни за месяц =6.9</w:t>
            </w:r>
            <w:r w:rsidR="00D16312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D16312" w:rsidRDefault="00A175F2" w:rsidP="00C57DC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327860">
              <w:rPr>
                <w:rFonts w:ascii="Times New Roman" w:hAnsi="Times New Roman" w:cs="Times New Roman"/>
                <w:sz w:val="22"/>
                <w:szCs w:val="22"/>
              </w:rPr>
              <w:t>1-3 лет</w:t>
            </w:r>
          </w:p>
          <w:p w:rsidR="00E045EA" w:rsidRDefault="00E045EA" w:rsidP="00C57DC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A175F2">
              <w:rPr>
                <w:rFonts w:ascii="Times New Roman" w:hAnsi="Times New Roman" w:cs="Times New Roman"/>
                <w:sz w:val="22"/>
                <w:szCs w:val="22"/>
              </w:rPr>
              <w:t>1397:20=69.8</w:t>
            </w:r>
            <w:r w:rsidR="00327860">
              <w:rPr>
                <w:rFonts w:ascii="Times New Roman" w:hAnsi="Times New Roman" w:cs="Times New Roman"/>
                <w:sz w:val="22"/>
                <w:szCs w:val="22"/>
              </w:rPr>
              <w:t>)-</w:t>
            </w:r>
            <w:r w:rsidR="00A175F2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327860">
              <w:rPr>
                <w:rFonts w:ascii="Times New Roman" w:hAnsi="Times New Roman" w:cs="Times New Roman"/>
                <w:sz w:val="22"/>
                <w:szCs w:val="22"/>
              </w:rPr>
              <w:t>3-7 лет</w:t>
            </w:r>
          </w:p>
        </w:tc>
      </w:tr>
      <w:tr w:rsidR="00530E72" w:rsidTr="00E937B6">
        <w:trPr>
          <w:cantSplit/>
          <w:trHeight w:val="97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72" w:rsidRDefault="00530E72" w:rsidP="00C57DC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Выполнение дето дней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72" w:rsidRDefault="00530E72" w:rsidP="00C57DCA">
            <w:pPr>
              <w:pStyle w:val="ConsPlusCell"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Дни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72" w:rsidRDefault="00380E39" w:rsidP="00380E3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1856:12</w:t>
            </w:r>
            <w:r w:rsidR="00530E72">
              <w:rPr>
                <w:rFonts w:ascii="Times New Roman" w:hAnsi="Times New Roman" w:cs="Times New Roman"/>
                <w:sz w:val="22"/>
                <w:szCs w:val="22"/>
              </w:rPr>
              <w:t>=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154.6 (1-3лет)</w:t>
            </w:r>
          </w:p>
          <w:p w:rsidR="00380E39" w:rsidRDefault="00380E39" w:rsidP="00380E3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16538:12=1378.1 (3-7 лет)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72" w:rsidRDefault="0040253F" w:rsidP="00C57DC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138</w:t>
            </w:r>
            <w:r w:rsidR="00E045E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1397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72" w:rsidRDefault="00145D4F" w:rsidP="00C57DC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937B6">
              <w:rPr>
                <w:rFonts w:ascii="Times New Roman" w:hAnsi="Times New Roman" w:cs="Times New Roman"/>
                <w:sz w:val="22"/>
                <w:szCs w:val="22"/>
              </w:rPr>
              <w:t>16.6</w:t>
            </w:r>
            <w:r w:rsidR="00E045EA" w:rsidRPr="00E937B6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E937B6" w:rsidRPr="00E937B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EA" w:rsidRDefault="00E045EA" w:rsidP="00E045E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Заявление от родителя с сохранением места</w:t>
            </w:r>
            <w:r w:rsidR="00E937B6">
              <w:rPr>
                <w:rFonts w:ascii="Times New Roman" w:hAnsi="Times New Roman" w:cs="Times New Roman"/>
                <w:sz w:val="22"/>
                <w:szCs w:val="22"/>
              </w:rPr>
              <w:t>/послеоперационный период ребенка</w:t>
            </w:r>
          </w:p>
          <w:p w:rsidR="00E045EA" w:rsidRDefault="00E937B6" w:rsidP="00E045E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Закрытие филиала «Ромашка» на карантин с 12.03-17.03.2019.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72" w:rsidRDefault="00530E72" w:rsidP="00C57DC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Отчетность</w:t>
            </w:r>
          </w:p>
        </w:tc>
      </w:tr>
      <w:tr w:rsidR="00530E72" w:rsidTr="00E937B6">
        <w:trPr>
          <w:cantSplit/>
          <w:trHeight w:val="97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72" w:rsidRDefault="00530E72" w:rsidP="00C57DC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Пропуски детей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72" w:rsidRDefault="00530E72" w:rsidP="00C57DCA">
            <w:pPr>
              <w:pStyle w:val="ConsPlusCell"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Дни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B6" w:rsidRDefault="00380E39" w:rsidP="00C57DC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443:12=36.9</w:t>
            </w:r>
          </w:p>
          <w:p w:rsidR="00530E72" w:rsidRDefault="00380E39" w:rsidP="00C57DC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(1-3 лет</w:t>
            </w:r>
            <w:proofErr w:type="gramEnd"/>
          </w:p>
          <w:p w:rsidR="00380E39" w:rsidRDefault="00380E39" w:rsidP="00C57DC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3944:12=328.6 (3-7 лет)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72" w:rsidRDefault="0040253F" w:rsidP="00C57DC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</w:t>
            </w:r>
            <w:r w:rsidR="00E045EA">
              <w:rPr>
                <w:rFonts w:ascii="Times New Roman" w:hAnsi="Times New Roman" w:cs="Times New Roman"/>
                <w:sz w:val="22"/>
                <w:szCs w:val="22"/>
              </w:rPr>
              <w:t>/53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72" w:rsidRDefault="00E937B6" w:rsidP="00C57DC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937B6">
              <w:rPr>
                <w:rFonts w:ascii="Times New Roman" w:hAnsi="Times New Roman" w:cs="Times New Roman"/>
                <w:sz w:val="22"/>
                <w:szCs w:val="22"/>
              </w:rPr>
              <w:t>16.1/208</w:t>
            </w:r>
            <w:r w:rsidR="00E045EA" w:rsidRPr="00E937B6">
              <w:rPr>
                <w:rFonts w:ascii="Times New Roman" w:hAnsi="Times New Roman" w:cs="Times New Roman"/>
                <w:sz w:val="22"/>
                <w:szCs w:val="22"/>
              </w:rPr>
              <w:t>.4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B6" w:rsidRDefault="00E937B6" w:rsidP="00E937B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Каникулярное время школьников.</w:t>
            </w:r>
          </w:p>
          <w:p w:rsidR="00E937B6" w:rsidRDefault="00E045EA" w:rsidP="00E937B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Заявление от родителя с сохранением места</w:t>
            </w:r>
            <w:r w:rsidR="00E937B6">
              <w:rPr>
                <w:rFonts w:ascii="Times New Roman" w:hAnsi="Times New Roman" w:cs="Times New Roman"/>
                <w:sz w:val="22"/>
                <w:szCs w:val="22"/>
              </w:rPr>
              <w:t>/ послеоперационный период ребенка</w:t>
            </w:r>
          </w:p>
          <w:p w:rsidR="00E045EA" w:rsidRDefault="00E937B6" w:rsidP="00D163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Закрытие филиала «Ромашка» на карантин с 12.03-17.03.2019.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72" w:rsidRDefault="00530E72" w:rsidP="00C57DC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Отчетность</w:t>
            </w:r>
            <w:r w:rsidR="0040253F">
              <w:rPr>
                <w:rFonts w:ascii="Times New Roman" w:hAnsi="Times New Roman" w:cs="Times New Roman"/>
                <w:sz w:val="22"/>
                <w:szCs w:val="22"/>
              </w:rPr>
              <w:t>. Закрытие филиала «Ромашка» на карантин с 12.03-17.03.2019</w:t>
            </w:r>
          </w:p>
        </w:tc>
      </w:tr>
      <w:tr w:rsidR="00530E72" w:rsidTr="00E937B6">
        <w:trPr>
          <w:cantSplit/>
          <w:trHeight w:val="97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72" w:rsidRDefault="00530E72" w:rsidP="00C57DC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Пропуски детей по болезни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72" w:rsidRDefault="00530E72" w:rsidP="00C57DCA">
            <w:pPr>
              <w:pStyle w:val="ConsPlusCell"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Дни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72" w:rsidRDefault="00380E39" w:rsidP="00C57DC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176:12=14.6 (1-3 лет)</w:t>
            </w:r>
          </w:p>
          <w:p w:rsidR="00380E39" w:rsidRDefault="00380E39" w:rsidP="00C57DC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1568:12=</w:t>
            </w:r>
            <w:r w:rsidR="00E045EA">
              <w:rPr>
                <w:rFonts w:ascii="Times New Roman" w:hAnsi="Times New Roman" w:cs="Times New Roman"/>
                <w:sz w:val="22"/>
                <w:szCs w:val="22"/>
              </w:rPr>
              <w:t>130.6 (3-7 лет)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72" w:rsidRDefault="0040253F" w:rsidP="00C57DC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  <w:r w:rsidR="00E045E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72" w:rsidRDefault="00E045EA" w:rsidP="00C57DC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56.4/96.4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72" w:rsidRDefault="00530E72" w:rsidP="00C57DC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72" w:rsidRDefault="00530E72" w:rsidP="00C57DC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Отчетность</w:t>
            </w:r>
            <w:r w:rsidR="0040253F">
              <w:rPr>
                <w:rFonts w:ascii="Times New Roman" w:hAnsi="Times New Roman" w:cs="Times New Roman"/>
                <w:sz w:val="22"/>
                <w:szCs w:val="22"/>
              </w:rPr>
              <w:t>. Закрытие филиала «Ромашка» на карантин с 12.03-17.03.2019</w:t>
            </w:r>
          </w:p>
        </w:tc>
      </w:tr>
    </w:tbl>
    <w:p w:rsidR="00530E72" w:rsidRDefault="00530E72" w:rsidP="00530E72">
      <w:pPr>
        <w:pStyle w:val="ConsPlusNonformat"/>
        <w:jc w:val="left"/>
        <w:rPr>
          <w:rFonts w:ascii="Times New Roman" w:hAnsi="Times New Roman" w:cs="Times New Roman"/>
          <w:sz w:val="22"/>
          <w:szCs w:val="22"/>
        </w:rPr>
      </w:pPr>
    </w:p>
    <w:p w:rsidR="00530E72" w:rsidRDefault="00530E72" w:rsidP="00530E72">
      <w:pPr>
        <w:pStyle w:val="Default"/>
        <w:jc w:val="both"/>
        <w:rPr>
          <w:sz w:val="22"/>
          <w:szCs w:val="22"/>
        </w:rPr>
      </w:pPr>
    </w:p>
    <w:p w:rsidR="00530E72" w:rsidRPr="00D25109" w:rsidRDefault="00530E72">
      <w:pPr>
        <w:rPr>
          <w:sz w:val="22"/>
          <w:szCs w:val="22"/>
        </w:rPr>
      </w:pPr>
      <w:r>
        <w:rPr>
          <w:sz w:val="22"/>
          <w:szCs w:val="22"/>
        </w:rPr>
        <w:t xml:space="preserve">Исполнитель     </w:t>
      </w:r>
      <w:proofErr w:type="spellStart"/>
      <w:r>
        <w:rPr>
          <w:sz w:val="22"/>
          <w:szCs w:val="22"/>
          <w:u w:val="single"/>
        </w:rPr>
        <w:t>______________Цыбина</w:t>
      </w:r>
      <w:proofErr w:type="spellEnd"/>
      <w:r>
        <w:rPr>
          <w:sz w:val="22"/>
          <w:szCs w:val="22"/>
          <w:u w:val="single"/>
        </w:rPr>
        <w:t xml:space="preserve"> Л.Н.__________</w:t>
      </w:r>
      <w:r>
        <w:rPr>
          <w:sz w:val="22"/>
          <w:szCs w:val="22"/>
        </w:rPr>
        <w:t xml:space="preserve"> / Ф.И. О.                                 </w:t>
      </w:r>
      <w:r w:rsidR="00A175F2">
        <w:rPr>
          <w:sz w:val="22"/>
          <w:szCs w:val="22"/>
        </w:rPr>
        <w:t xml:space="preserve">                             "04</w:t>
      </w:r>
      <w:r>
        <w:rPr>
          <w:sz w:val="22"/>
          <w:szCs w:val="22"/>
        </w:rPr>
        <w:t>"_</w:t>
      </w:r>
      <w:r w:rsidRPr="00292C20">
        <w:rPr>
          <w:sz w:val="22"/>
          <w:szCs w:val="22"/>
          <w:u w:val="single"/>
        </w:rPr>
        <w:t>_</w:t>
      </w:r>
      <w:r w:rsidR="00A175F2">
        <w:rPr>
          <w:sz w:val="22"/>
          <w:szCs w:val="22"/>
          <w:u w:val="single"/>
        </w:rPr>
        <w:t>апреля</w:t>
      </w:r>
      <w:r>
        <w:rPr>
          <w:sz w:val="22"/>
          <w:szCs w:val="22"/>
        </w:rPr>
        <w:t>_</w:t>
      </w:r>
      <w:r w:rsidR="00E045EA">
        <w:rPr>
          <w:sz w:val="22"/>
          <w:szCs w:val="22"/>
          <w:u w:val="single"/>
        </w:rPr>
        <w:t>2019</w:t>
      </w:r>
      <w:r>
        <w:rPr>
          <w:sz w:val="22"/>
          <w:szCs w:val="22"/>
          <w:u w:val="single"/>
        </w:rPr>
        <w:t>____</w:t>
      </w:r>
      <w:r>
        <w:rPr>
          <w:sz w:val="22"/>
          <w:szCs w:val="22"/>
        </w:rPr>
        <w:t xml:space="preserve"> год</w:t>
      </w:r>
    </w:p>
    <w:sectPr w:rsidR="00530E72" w:rsidRPr="00D25109" w:rsidSect="00E7075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B260F"/>
    <w:multiLevelType w:val="multilevel"/>
    <w:tmpl w:val="B83C7D72"/>
    <w:lvl w:ilvl="0">
      <w:start w:val="1"/>
      <w:numFmt w:val="decimal"/>
      <w:lvlText w:val="%1."/>
      <w:lvlJc w:val="left"/>
      <w:pPr>
        <w:ind w:left="900" w:hanging="360"/>
      </w:pPr>
      <w:rPr>
        <w:rFonts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2C20"/>
    <w:rsid w:val="00020309"/>
    <w:rsid w:val="00035C5B"/>
    <w:rsid w:val="00111056"/>
    <w:rsid w:val="0011746D"/>
    <w:rsid w:val="00145D4F"/>
    <w:rsid w:val="00153234"/>
    <w:rsid w:val="00214D9D"/>
    <w:rsid w:val="00257F3C"/>
    <w:rsid w:val="00277C4B"/>
    <w:rsid w:val="00292C20"/>
    <w:rsid w:val="003233DC"/>
    <w:rsid w:val="00327860"/>
    <w:rsid w:val="00380E39"/>
    <w:rsid w:val="0040253F"/>
    <w:rsid w:val="00410620"/>
    <w:rsid w:val="00441456"/>
    <w:rsid w:val="00471ECB"/>
    <w:rsid w:val="004B03B4"/>
    <w:rsid w:val="00530E72"/>
    <w:rsid w:val="00552F5E"/>
    <w:rsid w:val="005D7614"/>
    <w:rsid w:val="0061262E"/>
    <w:rsid w:val="00617EB6"/>
    <w:rsid w:val="006405E1"/>
    <w:rsid w:val="006553F9"/>
    <w:rsid w:val="00687D82"/>
    <w:rsid w:val="007C0635"/>
    <w:rsid w:val="007C3D29"/>
    <w:rsid w:val="007C6A21"/>
    <w:rsid w:val="007F0807"/>
    <w:rsid w:val="008A248F"/>
    <w:rsid w:val="00931BA7"/>
    <w:rsid w:val="009F08F5"/>
    <w:rsid w:val="00A175F2"/>
    <w:rsid w:val="00A624CC"/>
    <w:rsid w:val="00AB26D6"/>
    <w:rsid w:val="00B203B4"/>
    <w:rsid w:val="00B40F18"/>
    <w:rsid w:val="00B9076B"/>
    <w:rsid w:val="00D03559"/>
    <w:rsid w:val="00D16312"/>
    <w:rsid w:val="00D25109"/>
    <w:rsid w:val="00D74ACC"/>
    <w:rsid w:val="00E045EA"/>
    <w:rsid w:val="00E65066"/>
    <w:rsid w:val="00E7075A"/>
    <w:rsid w:val="00E937B6"/>
    <w:rsid w:val="00EE6DB7"/>
    <w:rsid w:val="00F23008"/>
    <w:rsid w:val="00F35B90"/>
    <w:rsid w:val="00F42B92"/>
    <w:rsid w:val="00F5267C"/>
    <w:rsid w:val="00F560E0"/>
    <w:rsid w:val="00F93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C2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B26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26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99"/>
    <w:qFormat/>
    <w:rsid w:val="00AB26D6"/>
    <w:pPr>
      <w:ind w:left="720"/>
      <w:contextualSpacing/>
    </w:pPr>
  </w:style>
  <w:style w:type="paragraph" w:customStyle="1" w:styleId="ConsPlusNonformat">
    <w:name w:val="ConsPlusNonformat"/>
    <w:uiPriority w:val="99"/>
    <w:rsid w:val="00292C2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92C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292C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1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2019-04-04T10:46:00Z</cp:lastPrinted>
  <dcterms:created xsi:type="dcterms:W3CDTF">2019-04-04T10:47:00Z</dcterms:created>
  <dcterms:modified xsi:type="dcterms:W3CDTF">2019-04-04T10:47:00Z</dcterms:modified>
</cp:coreProperties>
</file>